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4D86" w14:textId="598C0263" w:rsidR="00CE5AEB" w:rsidRDefault="00CE5AEB" w:rsidP="00CE5AEB">
      <w:pPr>
        <w:pStyle w:val="Title"/>
        <w:jc w:val="center"/>
      </w:pPr>
      <w:r>
        <w:t>Event Listing Submission</w:t>
      </w:r>
    </w:p>
    <w:p w14:paraId="1A0D7724" w14:textId="77777777" w:rsidR="000341F7" w:rsidRDefault="000341F7" w:rsidP="00CE5AEB"/>
    <w:p w14:paraId="2BD41453" w14:textId="6C95AE8C" w:rsidR="000341F7" w:rsidRDefault="000341F7" w:rsidP="00CE5AEB">
      <w:r>
        <w:t xml:space="preserve">There is an online version of this form here: </w:t>
      </w:r>
      <w:r>
        <w:fldChar w:fldCharType="begin"/>
      </w:r>
      <w:r>
        <w:instrText>HYPERLINK "</w:instrText>
      </w:r>
      <w:r w:rsidRPr="000341F7">
        <w:instrText>https://princeofwalesoperahouse.com.au/venue-hire/listing-submission/</w:instrText>
      </w:r>
      <w:r>
        <w:instrText>"</w:instrText>
      </w:r>
      <w:r>
        <w:fldChar w:fldCharType="separate"/>
      </w:r>
      <w:r w:rsidRPr="00770BEB">
        <w:rPr>
          <w:rStyle w:val="Hyperlink"/>
        </w:rPr>
        <w:t>https://princeofwalesoperahouse.com.au/venue-hire/listing-submission/</w:t>
      </w:r>
      <w:r>
        <w:fldChar w:fldCharType="end"/>
      </w:r>
    </w:p>
    <w:p w14:paraId="16406903" w14:textId="77777777" w:rsidR="007C2048" w:rsidRDefault="007C2048" w:rsidP="00CE5AEB"/>
    <w:p w14:paraId="3A86A77C" w14:textId="45562E70" w:rsidR="00CE5AEB" w:rsidRDefault="00CE5AEB" w:rsidP="00CE5AEB"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E5AEB" w14:paraId="42E6A276" w14:textId="77777777" w:rsidTr="000341F7">
        <w:tc>
          <w:tcPr>
            <w:tcW w:w="2405" w:type="dxa"/>
          </w:tcPr>
          <w:p w14:paraId="75191DD3" w14:textId="380F59DA" w:rsidR="00CE5AEB" w:rsidRDefault="00CE5AEB" w:rsidP="00CE5AEB">
            <w:r>
              <w:t>Name</w:t>
            </w:r>
          </w:p>
        </w:tc>
        <w:tc>
          <w:tcPr>
            <w:tcW w:w="8051" w:type="dxa"/>
          </w:tcPr>
          <w:p w14:paraId="08E48C4A" w14:textId="77777777" w:rsidR="00CE5AEB" w:rsidRDefault="00CE5AEB" w:rsidP="00CE5AEB"/>
        </w:tc>
      </w:tr>
      <w:tr w:rsidR="00CE5AEB" w14:paraId="249456CC" w14:textId="77777777" w:rsidTr="000341F7">
        <w:tc>
          <w:tcPr>
            <w:tcW w:w="2405" w:type="dxa"/>
          </w:tcPr>
          <w:p w14:paraId="24F36FD2" w14:textId="32903B68" w:rsidR="00CE5AEB" w:rsidRDefault="00CE5AEB" w:rsidP="00CE5AEB">
            <w:r>
              <w:t>Email</w:t>
            </w:r>
          </w:p>
        </w:tc>
        <w:tc>
          <w:tcPr>
            <w:tcW w:w="8051" w:type="dxa"/>
          </w:tcPr>
          <w:p w14:paraId="2F0316F4" w14:textId="77777777" w:rsidR="00CE5AEB" w:rsidRDefault="00CE5AEB" w:rsidP="00CE5AEB"/>
        </w:tc>
      </w:tr>
      <w:tr w:rsidR="00CE5AEB" w14:paraId="69A7697D" w14:textId="77777777" w:rsidTr="000341F7">
        <w:tc>
          <w:tcPr>
            <w:tcW w:w="2405" w:type="dxa"/>
          </w:tcPr>
          <w:p w14:paraId="69D2A6E0" w14:textId="5EA3B904" w:rsidR="00CE5AEB" w:rsidRDefault="00CE5AEB" w:rsidP="00CE5AEB">
            <w:r>
              <w:t>Phone</w:t>
            </w:r>
          </w:p>
        </w:tc>
        <w:tc>
          <w:tcPr>
            <w:tcW w:w="8051" w:type="dxa"/>
          </w:tcPr>
          <w:p w14:paraId="64674AA4" w14:textId="77777777" w:rsidR="00CE5AEB" w:rsidRDefault="00CE5AEB" w:rsidP="00CE5AEB"/>
        </w:tc>
      </w:tr>
    </w:tbl>
    <w:p w14:paraId="16426785" w14:textId="77777777" w:rsidR="00CE5AEB" w:rsidRDefault="00CE5AEB" w:rsidP="00CE5AEB"/>
    <w:p w14:paraId="2A4C7590" w14:textId="50B02689" w:rsidR="00CE5AEB" w:rsidRDefault="00CE5AEB" w:rsidP="00CE5AEB">
      <w:r>
        <w:t>Event</w:t>
      </w:r>
      <w: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341F7" w14:paraId="64D327BD" w14:textId="77777777" w:rsidTr="000341F7">
        <w:tc>
          <w:tcPr>
            <w:tcW w:w="2405" w:type="dxa"/>
          </w:tcPr>
          <w:p w14:paraId="37EF0A62" w14:textId="1A143CE3" w:rsidR="000341F7" w:rsidRDefault="000341F7" w:rsidP="00570AE5">
            <w:r>
              <w:t>Title</w:t>
            </w:r>
          </w:p>
        </w:tc>
        <w:tc>
          <w:tcPr>
            <w:tcW w:w="8051" w:type="dxa"/>
          </w:tcPr>
          <w:p w14:paraId="686E26CB" w14:textId="77777777" w:rsidR="000341F7" w:rsidRDefault="000341F7" w:rsidP="00570AE5"/>
        </w:tc>
      </w:tr>
      <w:tr w:rsidR="000341F7" w14:paraId="596C1413" w14:textId="77777777" w:rsidTr="000341F7">
        <w:tc>
          <w:tcPr>
            <w:tcW w:w="2405" w:type="dxa"/>
          </w:tcPr>
          <w:p w14:paraId="13A87061" w14:textId="7DB6493F" w:rsidR="000341F7" w:rsidRDefault="000341F7" w:rsidP="00570AE5">
            <w:r>
              <w:t>Organiser Name</w:t>
            </w:r>
          </w:p>
        </w:tc>
        <w:tc>
          <w:tcPr>
            <w:tcW w:w="8051" w:type="dxa"/>
          </w:tcPr>
          <w:p w14:paraId="3FEBF03C" w14:textId="77777777" w:rsidR="000341F7" w:rsidRDefault="000341F7" w:rsidP="00570AE5"/>
        </w:tc>
      </w:tr>
      <w:tr w:rsidR="000341F7" w14:paraId="0E15BB72" w14:textId="77777777" w:rsidTr="000341F7">
        <w:tc>
          <w:tcPr>
            <w:tcW w:w="2405" w:type="dxa"/>
          </w:tcPr>
          <w:p w14:paraId="224AF46C" w14:textId="3571433A" w:rsidR="000341F7" w:rsidRDefault="000341F7" w:rsidP="00570AE5">
            <w:r>
              <w:t>Event Date</w:t>
            </w:r>
          </w:p>
        </w:tc>
        <w:tc>
          <w:tcPr>
            <w:tcW w:w="8051" w:type="dxa"/>
          </w:tcPr>
          <w:p w14:paraId="308F8CB5" w14:textId="77777777" w:rsidR="000341F7" w:rsidRDefault="000341F7" w:rsidP="00570AE5"/>
        </w:tc>
      </w:tr>
      <w:tr w:rsidR="000341F7" w14:paraId="2AEBBA3E" w14:textId="77777777" w:rsidTr="000341F7">
        <w:tc>
          <w:tcPr>
            <w:tcW w:w="2405" w:type="dxa"/>
          </w:tcPr>
          <w:p w14:paraId="024669A7" w14:textId="39F97843" w:rsidR="000341F7" w:rsidRDefault="000341F7" w:rsidP="00570AE5">
            <w:r>
              <w:t>Start and End times</w:t>
            </w:r>
          </w:p>
        </w:tc>
        <w:tc>
          <w:tcPr>
            <w:tcW w:w="8051" w:type="dxa"/>
          </w:tcPr>
          <w:p w14:paraId="624FD002" w14:textId="77777777" w:rsidR="000341F7" w:rsidRDefault="000341F7" w:rsidP="00570AE5"/>
        </w:tc>
      </w:tr>
      <w:tr w:rsidR="000341F7" w14:paraId="66BFDBF2" w14:textId="77777777" w:rsidTr="000341F7">
        <w:trPr>
          <w:trHeight w:val="2353"/>
        </w:trPr>
        <w:tc>
          <w:tcPr>
            <w:tcW w:w="2405" w:type="dxa"/>
          </w:tcPr>
          <w:p w14:paraId="571C2311" w14:textId="77777777" w:rsidR="000341F7" w:rsidRDefault="000341F7" w:rsidP="00570AE5">
            <w:r>
              <w:t xml:space="preserve">Description </w:t>
            </w:r>
          </w:p>
          <w:p w14:paraId="304E74E2" w14:textId="77777777" w:rsidR="007C2048" w:rsidRDefault="007C2048" w:rsidP="00570AE5"/>
          <w:p w14:paraId="6A7D69B3" w14:textId="2EACA54E" w:rsidR="000341F7" w:rsidRDefault="000341F7" w:rsidP="00570AE5">
            <w:r>
              <w:t>(2-3 sentences</w:t>
            </w:r>
            <w:r w:rsidR="007C2048">
              <w:t xml:space="preserve">, include artist BIO’s, event schedules </w:t>
            </w:r>
            <w:proofErr w:type="gramStart"/>
            <w:r w:rsidR="007C2048">
              <w:t xml:space="preserve">etc </w:t>
            </w:r>
            <w:r>
              <w:t>)</w:t>
            </w:r>
            <w:proofErr w:type="gramEnd"/>
          </w:p>
        </w:tc>
        <w:tc>
          <w:tcPr>
            <w:tcW w:w="8051" w:type="dxa"/>
          </w:tcPr>
          <w:p w14:paraId="684CD623" w14:textId="77777777" w:rsidR="000341F7" w:rsidRDefault="000341F7" w:rsidP="00570AE5"/>
        </w:tc>
      </w:tr>
      <w:tr w:rsidR="000341F7" w14:paraId="69A98A03" w14:textId="77777777" w:rsidTr="000341F7">
        <w:trPr>
          <w:trHeight w:val="572"/>
        </w:trPr>
        <w:tc>
          <w:tcPr>
            <w:tcW w:w="2405" w:type="dxa"/>
          </w:tcPr>
          <w:p w14:paraId="3061BE07" w14:textId="77777777" w:rsidR="007C2048" w:rsidRDefault="000341F7" w:rsidP="00570AE5">
            <w:r>
              <w:t xml:space="preserve">Tickets </w:t>
            </w:r>
          </w:p>
          <w:p w14:paraId="78F86ACC" w14:textId="4762B25F" w:rsidR="000341F7" w:rsidRDefault="007C2048" w:rsidP="00570AE5">
            <w:r>
              <w:t>(pick one, delete the rest)</w:t>
            </w:r>
          </w:p>
        </w:tc>
        <w:tc>
          <w:tcPr>
            <w:tcW w:w="8051" w:type="dxa"/>
          </w:tcPr>
          <w:p w14:paraId="5351AEDA" w14:textId="683632ED" w:rsidR="000341F7" w:rsidRDefault="00321C4F" w:rsidP="00570AE5">
            <w:r>
              <w:t>None / Free</w:t>
            </w:r>
          </w:p>
          <w:p w14:paraId="6C6392DF" w14:textId="4F4C79BC" w:rsidR="00321C4F" w:rsidRDefault="00321C4F" w:rsidP="00570AE5">
            <w:r>
              <w:t>Free with Registration (</w:t>
            </w:r>
            <w:proofErr w:type="spellStart"/>
            <w:r>
              <w:t>PoWOH</w:t>
            </w:r>
            <w:proofErr w:type="spellEnd"/>
            <w:r>
              <w:t xml:space="preserve"> to implement)</w:t>
            </w:r>
          </w:p>
          <w:p w14:paraId="6D261968" w14:textId="43E7063A" w:rsidR="00321C4F" w:rsidRDefault="00321C4F" w:rsidP="00570AE5">
            <w:r>
              <w:t>External Booking (provide URL below)</w:t>
            </w:r>
          </w:p>
        </w:tc>
      </w:tr>
      <w:tr w:rsidR="000341F7" w14:paraId="2DC2720C" w14:textId="77777777" w:rsidTr="000341F7">
        <w:tc>
          <w:tcPr>
            <w:tcW w:w="2405" w:type="dxa"/>
          </w:tcPr>
          <w:p w14:paraId="6B04A2C9" w14:textId="7642EE72" w:rsidR="000341F7" w:rsidRDefault="000341F7" w:rsidP="00570AE5">
            <w:r>
              <w:t>Booking URL</w:t>
            </w:r>
          </w:p>
        </w:tc>
        <w:tc>
          <w:tcPr>
            <w:tcW w:w="8051" w:type="dxa"/>
          </w:tcPr>
          <w:p w14:paraId="2BE5E657" w14:textId="77777777" w:rsidR="000341F7" w:rsidRDefault="000341F7" w:rsidP="00570AE5"/>
        </w:tc>
      </w:tr>
    </w:tbl>
    <w:p w14:paraId="5E3ECD07" w14:textId="77777777" w:rsidR="00CE5AEB" w:rsidRDefault="00CE5AEB" w:rsidP="00CE5AEB"/>
    <w:p w14:paraId="3DDE649D" w14:textId="55FD049A" w:rsidR="007C2048" w:rsidRDefault="007C2048" w:rsidP="00CE5AEB">
      <w:r>
        <w:t>Artwork</w:t>
      </w:r>
    </w:p>
    <w:p w14:paraId="43F1B9D1" w14:textId="24302D77" w:rsidR="007C2048" w:rsidRDefault="007C2048" w:rsidP="007C2048">
      <w:pPr>
        <w:pStyle w:val="ListParagraph"/>
        <w:numPr>
          <w:ilvl w:val="0"/>
          <w:numId w:val="2"/>
        </w:numPr>
      </w:pPr>
      <w:r>
        <w:t>1x feature Image - 1200x800, landscape, free of typography, max 5MB</w:t>
      </w:r>
    </w:p>
    <w:p w14:paraId="73432E99" w14:textId="0B78CE8F" w:rsidR="007C2048" w:rsidRDefault="007C2048" w:rsidP="007C2048">
      <w:pPr>
        <w:pStyle w:val="ListParagraph"/>
        <w:numPr>
          <w:ilvl w:val="0"/>
          <w:numId w:val="2"/>
        </w:numPr>
      </w:pPr>
      <w:r>
        <w:t xml:space="preserve">Any supporting images such as posters, show imagery etc is appreciated but not required. </w:t>
      </w:r>
    </w:p>
    <w:p w14:paraId="62F15002" w14:textId="77777777" w:rsidR="007C2048" w:rsidRDefault="007C2048" w:rsidP="000341F7"/>
    <w:p w14:paraId="5237A36B" w14:textId="6296AB14" w:rsidR="000341F7" w:rsidRDefault="007C2048" w:rsidP="000341F7">
      <w:r>
        <w:t xml:space="preserve">Once complete send this form as a word document, the feature image and any supporting images to </w:t>
      </w:r>
      <w:r w:rsidR="000341F7">
        <w:t xml:space="preserve"> </w:t>
      </w:r>
      <w:r w:rsidR="000341F7">
        <w:fldChar w:fldCharType="begin"/>
      </w:r>
      <w:r w:rsidR="000341F7">
        <w:instrText>HYPERLINK "mailto:bookings@princeofwalesoperahouse.com.au"</w:instrText>
      </w:r>
      <w:r w:rsidR="000341F7">
        <w:fldChar w:fldCharType="separate"/>
      </w:r>
      <w:r w:rsidR="000341F7" w:rsidRPr="00770BEB">
        <w:rPr>
          <w:rStyle w:val="Hyperlink"/>
        </w:rPr>
        <w:t>bookings@princeofwalesoperahouse.com.au</w:t>
      </w:r>
      <w:r w:rsidR="000341F7">
        <w:fldChar w:fldCharType="end"/>
      </w:r>
      <w:r w:rsidR="000341F7">
        <w:t xml:space="preserve"> </w:t>
      </w:r>
    </w:p>
    <w:p w14:paraId="1DCCBB3C" w14:textId="77777777" w:rsidR="000341F7" w:rsidRPr="00CE5AEB" w:rsidRDefault="000341F7" w:rsidP="00CE5AEB"/>
    <w:sectPr w:rsidR="000341F7" w:rsidRPr="00CE5AEB" w:rsidSect="00CE5A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4B27" w14:textId="77777777" w:rsidR="00EB19B8" w:rsidRDefault="00EB19B8" w:rsidP="00CE5AEB">
      <w:pPr>
        <w:spacing w:after="0" w:line="240" w:lineRule="auto"/>
      </w:pPr>
      <w:r>
        <w:separator/>
      </w:r>
    </w:p>
  </w:endnote>
  <w:endnote w:type="continuationSeparator" w:id="0">
    <w:p w14:paraId="419E10D9" w14:textId="77777777" w:rsidR="00EB19B8" w:rsidRDefault="00EB19B8" w:rsidP="00CE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BE62" w14:textId="77777777" w:rsidR="00EB19B8" w:rsidRDefault="00EB19B8" w:rsidP="00CE5AEB">
      <w:pPr>
        <w:spacing w:after="0" w:line="240" w:lineRule="auto"/>
      </w:pPr>
      <w:r>
        <w:separator/>
      </w:r>
    </w:p>
  </w:footnote>
  <w:footnote w:type="continuationSeparator" w:id="0">
    <w:p w14:paraId="43074D21" w14:textId="77777777" w:rsidR="00EB19B8" w:rsidRDefault="00EB19B8" w:rsidP="00CE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5387"/>
      <w:gridCol w:w="2664"/>
    </w:tblGrid>
    <w:tr w:rsidR="00CE5AEB" w14:paraId="7BCAD949" w14:textId="77777777" w:rsidTr="00CE5AEB">
      <w:tc>
        <w:tcPr>
          <w:tcW w:w="2405" w:type="dxa"/>
        </w:tcPr>
        <w:p w14:paraId="5358B455" w14:textId="7F19982A" w:rsidR="00CE5AEB" w:rsidRDefault="00CE5AEB">
          <w:pPr>
            <w:pStyle w:val="Head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68ECA14A" wp14:editId="58F480AD">
                <wp:extent cx="658813" cy="702734"/>
                <wp:effectExtent l="0" t="0" r="0" b="0"/>
                <wp:docPr id="2506251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625176" name="Picture 2506251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13" cy="70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08BC5CF3" w14:textId="77777777" w:rsidR="00CE5AEB" w:rsidRPr="00CE5AEB" w:rsidRDefault="00CE5AEB" w:rsidP="00CE5AEB">
          <w:pPr>
            <w:pStyle w:val="Subtitle"/>
            <w:jc w:val="center"/>
            <w:rPr>
              <w:rStyle w:val="TitleChar"/>
              <w:rFonts w:asciiTheme="minorHAnsi" w:hAnsiTheme="minorHAnsi"/>
              <w:spacing w:val="15"/>
              <w:kern w:val="2"/>
              <w:sz w:val="24"/>
              <w:szCs w:val="24"/>
            </w:rPr>
          </w:pPr>
        </w:p>
        <w:p w14:paraId="171D4AA5" w14:textId="7D0A21B7" w:rsidR="00CE5AEB" w:rsidRPr="00CE5AEB" w:rsidRDefault="00CE5AEB" w:rsidP="00CE5AEB">
          <w:pPr>
            <w:pStyle w:val="Subtitle"/>
            <w:jc w:val="center"/>
            <w:rPr>
              <w:sz w:val="36"/>
              <w:szCs w:val="36"/>
            </w:rPr>
          </w:pPr>
          <w:r w:rsidRPr="00CE5AEB">
            <w:rPr>
              <w:rStyle w:val="TitleChar"/>
              <w:rFonts w:asciiTheme="minorHAnsi" w:hAnsiTheme="minorHAnsi"/>
              <w:spacing w:val="15"/>
              <w:kern w:val="2"/>
              <w:sz w:val="36"/>
              <w:szCs w:val="36"/>
            </w:rPr>
            <w:t>Prince of Wales Opera House</w:t>
          </w:r>
        </w:p>
      </w:tc>
      <w:tc>
        <w:tcPr>
          <w:tcW w:w="2664" w:type="dxa"/>
        </w:tcPr>
        <w:p w14:paraId="559B48BC" w14:textId="77777777" w:rsidR="00CE5AEB" w:rsidRPr="00CE5AEB" w:rsidRDefault="00CE5AEB" w:rsidP="00CE5AEB">
          <w:pPr>
            <w:jc w:val="right"/>
            <w:rPr>
              <w:rStyle w:val="SubtleEmphasis"/>
              <w:sz w:val="16"/>
              <w:szCs w:val="16"/>
            </w:rPr>
          </w:pPr>
        </w:p>
        <w:p w14:paraId="0D0B0BA8" w14:textId="3D46864F" w:rsidR="00CE5AEB" w:rsidRPr="00CE5AEB" w:rsidRDefault="00CE5AEB" w:rsidP="00CE5AEB">
          <w:pPr>
            <w:jc w:val="right"/>
            <w:rPr>
              <w:i/>
              <w:iCs/>
              <w:color w:val="404040" w:themeColor="text1" w:themeTint="BF"/>
            </w:rPr>
          </w:pPr>
          <w:r w:rsidRPr="00CE5AEB">
            <w:rPr>
              <w:rStyle w:val="SubtleEmphasis"/>
            </w:rPr>
            <w:t>101 Mayne Street Gulgong 2852 NSW</w:t>
          </w:r>
        </w:p>
      </w:tc>
    </w:tr>
  </w:tbl>
  <w:p w14:paraId="0A177270" w14:textId="2D35DFAF" w:rsidR="00CE5AEB" w:rsidRDefault="00CE5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739C7"/>
    <w:multiLevelType w:val="hybridMultilevel"/>
    <w:tmpl w:val="6BA6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046F8"/>
    <w:multiLevelType w:val="hybridMultilevel"/>
    <w:tmpl w:val="A612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3983">
    <w:abstractNumId w:val="0"/>
  </w:num>
  <w:num w:numId="2" w16cid:durableId="165383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EB"/>
    <w:rsid w:val="000341F7"/>
    <w:rsid w:val="00321C4F"/>
    <w:rsid w:val="004D7B1C"/>
    <w:rsid w:val="007C2048"/>
    <w:rsid w:val="00CE5AEB"/>
    <w:rsid w:val="00EB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834ED"/>
  <w15:chartTrackingRefBased/>
  <w15:docId w15:val="{F0EDD825-7506-4C4D-ABB1-5834038D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A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EB"/>
  </w:style>
  <w:style w:type="paragraph" w:styleId="Footer">
    <w:name w:val="footer"/>
    <w:basedOn w:val="Normal"/>
    <w:link w:val="FooterChar"/>
    <w:uiPriority w:val="99"/>
    <w:unhideWhenUsed/>
    <w:rsid w:val="00CE5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EB"/>
  </w:style>
  <w:style w:type="table" w:styleId="TableGrid">
    <w:name w:val="Table Grid"/>
    <w:basedOn w:val="TableNormal"/>
    <w:uiPriority w:val="39"/>
    <w:rsid w:val="00CE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E5AE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CE5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A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A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Stuart</dc:creator>
  <cp:keywords/>
  <dc:description/>
  <cp:lastModifiedBy>Fraser Stuart</cp:lastModifiedBy>
  <cp:revision>2</cp:revision>
  <dcterms:created xsi:type="dcterms:W3CDTF">2026-05-31T04:44:00Z</dcterms:created>
  <dcterms:modified xsi:type="dcterms:W3CDTF">2026-05-31T05:15:00Z</dcterms:modified>
</cp:coreProperties>
</file>